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04D" w:rsidRPr="003B732F" w:rsidRDefault="00934D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5306919"/>
      <w:r>
        <w:rPr>
          <w:noProof/>
          <w:lang w:val="ru-RU" w:eastAsia="ru-RU"/>
        </w:rPr>
        <w:drawing>
          <wp:inline distT="0" distB="0" distL="0" distR="0" wp14:anchorId="249F139D" wp14:editId="1660289E">
            <wp:extent cx="5940425" cy="26733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304D" w:rsidRPr="003B732F" w:rsidRDefault="00F630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6304D" w:rsidRPr="003B732F" w:rsidRDefault="00F630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6304D" w:rsidRPr="003B732F" w:rsidRDefault="00F630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6304D" w:rsidRPr="003B732F" w:rsidRDefault="003B732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F6304D" w:rsidRPr="003B732F" w:rsidRDefault="00F6304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6304D" w:rsidRPr="003B732F" w:rsidRDefault="003B732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:rsidR="003B732F" w:rsidRDefault="003B732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B732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3B732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</w:p>
    <w:p w:rsidR="003B732F" w:rsidRDefault="003B732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B732F" w:rsidRDefault="003B732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B732F" w:rsidRDefault="003B732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F7E71" w:rsidRDefault="003F7E71" w:rsidP="003B732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F7E71" w:rsidRDefault="003F7E71" w:rsidP="003B732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B732F" w:rsidRPr="003B00CE" w:rsidRDefault="00914ECF" w:rsidP="00914EC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Составила </w:t>
      </w:r>
      <w:r w:rsidR="0004791B">
        <w:rPr>
          <w:rFonts w:ascii="Times New Roman" w:hAnsi="Times New Roman" w:cs="Times New Roman"/>
          <w:sz w:val="28"/>
          <w:szCs w:val="28"/>
          <w:lang w:val="ru-RU"/>
        </w:rPr>
        <w:t>Верхотурова Ирина Викторовна</w:t>
      </w:r>
      <w:r w:rsidR="003B732F" w:rsidRPr="003B00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3B732F" w:rsidRPr="003B00CE" w:rsidRDefault="003B732F" w:rsidP="003B73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B00C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="003F7E7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учитель изобразительного искусства</w:t>
      </w:r>
    </w:p>
    <w:p w:rsidR="003B732F" w:rsidRPr="003B00CE" w:rsidRDefault="003B732F" w:rsidP="003B73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F7E71" w:rsidRDefault="003F7E71" w:rsidP="003B73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F7E71" w:rsidRDefault="003F7E71" w:rsidP="003B73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F7E71" w:rsidRDefault="003F7E71" w:rsidP="003B73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B732F" w:rsidRPr="003B00CE" w:rsidRDefault="003B732F" w:rsidP="003B73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B00CE">
        <w:rPr>
          <w:rFonts w:ascii="Times New Roman" w:hAnsi="Times New Roman" w:cs="Times New Roman"/>
          <w:sz w:val="28"/>
          <w:szCs w:val="28"/>
          <w:lang w:val="ru-RU"/>
        </w:rPr>
        <w:t>с.З</w:t>
      </w:r>
      <w:r w:rsidR="0004791B">
        <w:rPr>
          <w:rFonts w:ascii="Times New Roman" w:hAnsi="Times New Roman" w:cs="Times New Roman"/>
          <w:sz w:val="28"/>
          <w:szCs w:val="28"/>
          <w:lang w:val="ru-RU"/>
        </w:rPr>
        <w:t>аледеево</w:t>
      </w:r>
      <w:proofErr w:type="spellEnd"/>
      <w:r w:rsidR="0004791B">
        <w:rPr>
          <w:rFonts w:ascii="Times New Roman" w:hAnsi="Times New Roman" w:cs="Times New Roman"/>
          <w:sz w:val="28"/>
          <w:szCs w:val="28"/>
          <w:lang w:val="ru-RU"/>
        </w:rPr>
        <w:t>, 2024</w:t>
      </w:r>
      <w:r w:rsidRPr="003B00C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B34B5D" w:rsidRDefault="00914ECF" w:rsidP="00B34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</w:t>
      </w:r>
      <w:bookmarkStart w:id="1" w:name="_GoBack"/>
      <w:bookmarkEnd w:id="1"/>
      <w:r w:rsidR="00B34B5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2" w:name="2de083b3-1f31-409f-b177-a515047f5be6"/>
      <w:bookmarkEnd w:id="2"/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  <w:bookmarkStart w:id="3" w:name="block-47844412"/>
      <w:bookmarkEnd w:id="3"/>
    </w:p>
    <w:p w:rsidR="00B34B5D" w:rsidRDefault="00B34B5D" w:rsidP="00B34B5D">
      <w:pPr>
        <w:spacing w:after="0"/>
        <w:rPr>
          <w:lang w:val="ru-RU"/>
        </w:rPr>
        <w:sectPr w:rsidR="00B34B5D">
          <w:pgSz w:w="11906" w:h="16383"/>
          <w:pgMar w:top="1134" w:right="850" w:bottom="1134" w:left="1701" w:header="720" w:footer="720" w:gutter="0"/>
          <w:cols w:space="720"/>
        </w:sectPr>
      </w:pPr>
    </w:p>
    <w:p w:rsidR="003B732F" w:rsidRPr="003B00CE" w:rsidRDefault="003B732F" w:rsidP="00B34B5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34B5D" w:rsidRDefault="00B34B5D" w:rsidP="00B34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34B5D" w:rsidRDefault="00B34B5D" w:rsidP="00B34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34B5D" w:rsidRDefault="00B34B5D" w:rsidP="00B34B5D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4B5D" w:rsidRDefault="00B34B5D" w:rsidP="00B34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34B5D" w:rsidRDefault="00B34B5D" w:rsidP="00B34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B34B5D" w:rsidRDefault="00B34B5D" w:rsidP="00B34B5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4B5D" w:rsidRDefault="00B34B5D" w:rsidP="00B34B5D">
      <w:pPr>
        <w:spacing w:after="0"/>
        <w:ind w:left="120"/>
        <w:rPr>
          <w:lang w:val="ru-RU"/>
        </w:rPr>
      </w:pP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34B5D" w:rsidRDefault="00B34B5D" w:rsidP="00B34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34B5D" w:rsidRDefault="00B34B5D" w:rsidP="00B34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34B5D" w:rsidRDefault="00B34B5D" w:rsidP="00B34B5D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4B5D" w:rsidRDefault="00B34B5D" w:rsidP="00B34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34B5D" w:rsidRDefault="00B34B5D" w:rsidP="00B34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34B5D" w:rsidRDefault="00B34B5D" w:rsidP="00B34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34B5D" w:rsidRDefault="00B34B5D" w:rsidP="00B34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34B5D" w:rsidRDefault="00B34B5D" w:rsidP="00B34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34B5D" w:rsidRDefault="00B34B5D" w:rsidP="00B34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34B5D" w:rsidRDefault="00B34B5D" w:rsidP="00B34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34B5D" w:rsidRDefault="00B34B5D" w:rsidP="00B34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34B5D" w:rsidRDefault="00B34B5D" w:rsidP="00B34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34B5D" w:rsidRDefault="00B34B5D" w:rsidP="00B34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34B5D" w:rsidRDefault="00B34B5D" w:rsidP="00B34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34B5D" w:rsidRDefault="00B34B5D" w:rsidP="00B34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34B5D" w:rsidRDefault="00B34B5D" w:rsidP="00B34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34B5D" w:rsidRDefault="00B34B5D" w:rsidP="00B34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34B5D" w:rsidRDefault="00B34B5D" w:rsidP="00B34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34B5D" w:rsidRDefault="00B34B5D" w:rsidP="00B34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34B5D" w:rsidRDefault="00B34B5D" w:rsidP="00B34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6304D" w:rsidRDefault="00F6304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4B5D" w:rsidRDefault="00B34B5D" w:rsidP="00B34B5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4B5D" w:rsidRDefault="00B34B5D" w:rsidP="00B34B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34B5D" w:rsidRDefault="00B34B5D" w:rsidP="00B34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5" w:name="_TOC_250002"/>
      <w:bookmarkEnd w:id="5"/>
    </w:p>
    <w:p w:rsidR="00B34B5D" w:rsidRDefault="00B34B5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4B5D" w:rsidRPr="003B732F" w:rsidRDefault="00B34B5D">
      <w:pPr>
        <w:rPr>
          <w:rFonts w:ascii="Times New Roman" w:hAnsi="Times New Roman" w:cs="Times New Roman"/>
          <w:sz w:val="28"/>
          <w:szCs w:val="28"/>
          <w:lang w:val="ru-RU"/>
        </w:rPr>
        <w:sectPr w:rsidR="00B34B5D" w:rsidRPr="003B732F">
          <w:pgSz w:w="11906" w:h="16383"/>
          <w:pgMar w:top="1134" w:right="850" w:bottom="1134" w:left="1701" w:header="720" w:footer="720" w:gutter="0"/>
          <w:cols w:space="720"/>
        </w:sectPr>
      </w:pPr>
    </w:p>
    <w:p w:rsidR="00727BBF" w:rsidRPr="003B732F" w:rsidRDefault="003B732F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block-25306918"/>
      <w:bookmarkEnd w:id="0"/>
      <w:r w:rsidRPr="003B00C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ТЕМАТИЧЕСКОЕ ПЛАНИРОВАНИЕ </w:t>
      </w:r>
    </w:p>
    <w:p w:rsidR="00F6304D" w:rsidRPr="003B00CE" w:rsidRDefault="003B732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B00C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122"/>
        <w:gridCol w:w="1462"/>
        <w:gridCol w:w="2090"/>
        <w:gridCol w:w="2171"/>
        <w:gridCol w:w="2847"/>
      </w:tblGrid>
      <w:tr w:rsidR="00F6304D" w:rsidRPr="003B732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04D" w:rsidRPr="003B7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04D" w:rsidRPr="00914E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F630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04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04D" w:rsidRPr="000C3232" w:rsidRDefault="000C323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C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F6304D" w:rsidRPr="00914E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F630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04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04D" w:rsidRPr="000C3232" w:rsidRDefault="000C323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C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F6304D" w:rsidRPr="00914E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Реальность</w:t>
            </w:r>
            <w:proofErr w:type="spellEnd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F630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04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04D" w:rsidRPr="000C3232" w:rsidRDefault="000C323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C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F6304D" w:rsidRPr="00914E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чем</w:t>
            </w:r>
            <w:proofErr w:type="spellEnd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говорит</w:t>
            </w:r>
            <w:proofErr w:type="spellEnd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F630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04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04D" w:rsidRPr="000C3232" w:rsidRDefault="000C323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C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F6304D" w:rsidRPr="00914E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говорит</w:t>
            </w:r>
            <w:proofErr w:type="spellEnd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04D" w:rsidRPr="00505178" w:rsidRDefault="003B732F" w:rsidP="004C2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C323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04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04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04D" w:rsidRPr="000C3232" w:rsidRDefault="000C323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C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0C3232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0C3232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F6304D" w:rsidRPr="003B7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 w:rsidP="004C20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0C323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</w:t>
            </w:r>
            <w:r w:rsidR="003B732F"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5178" w:rsidRDefault="00505178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7" w:name="block-25306921"/>
      <w:bookmarkEnd w:id="6"/>
    </w:p>
    <w:p w:rsidR="000C3232" w:rsidRDefault="000C323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C3232" w:rsidRDefault="000C323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C3232" w:rsidRDefault="000C323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C3232" w:rsidRDefault="000C323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C3232" w:rsidRDefault="000C323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C3232" w:rsidRDefault="000C323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C3232" w:rsidRDefault="000C323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304D" w:rsidRPr="003B732F" w:rsidRDefault="003B732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F6304D" w:rsidRPr="003B732F" w:rsidRDefault="003B732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337"/>
        <w:gridCol w:w="1068"/>
        <w:gridCol w:w="2090"/>
        <w:gridCol w:w="2171"/>
        <w:gridCol w:w="1514"/>
        <w:gridCol w:w="2837"/>
      </w:tblGrid>
      <w:tr w:rsidR="00F6304D" w:rsidRPr="003B732F" w:rsidTr="00213E2D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04D" w:rsidRPr="003B732F" w:rsidTr="00213E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F6304D" w:rsidRPr="003B732F" w:rsidRDefault="003B732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3B732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6304D" w:rsidRPr="003B732F" w:rsidRDefault="00F630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04D" w:rsidRPr="003B732F" w:rsidRDefault="00F63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Художник рисует мелками и тушью: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рисуем с натуры простые предметы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Волшебные серые: рисуем цветной туман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может линия: рисуем зимний лес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Теплые и холодные цвета: рисуем костер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или перо жар-птицы на фоне ночного неба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04791B">
        <w:trPr>
          <w:trHeight w:val="1800"/>
          <w:tblCellSpacing w:w="20" w:type="nil"/>
        </w:trPr>
        <w:tc>
          <w:tcPr>
            <w:tcW w:w="107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4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E2D" w:rsidRDefault="00213E2D" w:rsidP="003B00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Тихие и звонкие цвета, ритм линий создаем композицию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«Весен</w:t>
            </w:r>
            <w:r w:rsidR="003B00C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яя </w:t>
            </w:r>
            <w:r w:rsidR="003B00C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емля»</w:t>
            </w:r>
          </w:p>
          <w:p w:rsidR="0004791B" w:rsidRPr="003B732F" w:rsidRDefault="0004791B" w:rsidP="003B00C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E2D" w:rsidRPr="00B34B5D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E2D" w:rsidRP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30.04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E2D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04791B" w:rsidRPr="00914ECF" w:rsidTr="0004791B">
        <w:trPr>
          <w:trHeight w:val="510"/>
          <w:tblCellSpacing w:w="20" w:type="nil"/>
        </w:trPr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04791B" w:rsidRDefault="0004791B" w:rsidP="000479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6A1DC2" w:rsidP="003B00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A1DC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Пропорции выражают характер: создаем скульптуры птиц</w:t>
            </w:r>
          </w:p>
          <w:p w:rsidR="0004791B" w:rsidRPr="006A1DC2" w:rsidRDefault="0004791B" w:rsidP="003B00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6A1DC2" w:rsidP="00047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047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04791B" w:rsidRPr="00914ECF" w:rsidTr="0004791B">
        <w:trPr>
          <w:trHeight w:val="705"/>
          <w:tblCellSpacing w:w="20" w:type="nil"/>
        </w:trPr>
        <w:tc>
          <w:tcPr>
            <w:tcW w:w="107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04791B" w:rsidRDefault="0004791B" w:rsidP="000479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54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6A1DC2" w:rsidP="003B00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A1DC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6A1DC2" w:rsidP="00047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047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6A1DC2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25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791B" w:rsidRPr="00805B3B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914ECF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04791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3B00CE" w:rsidP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4D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Промежуточная аттестация.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805B3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творческая работа.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00C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805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213E2D" w:rsidRPr="003B00CE" w:rsidTr="00213E2D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04791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545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0931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Обобщающий урок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00C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213E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04791B" w:rsidP="003F7E71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213E2D" w:rsidRPr="003B00CE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13E2D" w:rsidRPr="003B732F" w:rsidTr="00213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213E2D" w:rsidRPr="00A97680" w:rsidRDefault="00213E2D" w:rsidP="00A976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0C323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r w:rsidR="00213E2D"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213E2D" w:rsidRPr="003B732F" w:rsidRDefault="00B34B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</w:t>
            </w:r>
            <w:r w:rsidR="00213E2D" w:rsidRPr="003B7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E2D" w:rsidRPr="003B732F" w:rsidRDefault="00213E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304D" w:rsidRPr="003B732F" w:rsidRDefault="00F6304D">
      <w:pPr>
        <w:rPr>
          <w:rFonts w:ascii="Times New Roman" w:hAnsi="Times New Roman" w:cs="Times New Roman"/>
          <w:sz w:val="28"/>
          <w:szCs w:val="28"/>
        </w:rPr>
        <w:sectPr w:rsidR="00F6304D" w:rsidRPr="003B7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04D" w:rsidRPr="003B732F" w:rsidRDefault="003B732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</w:t>
      </w:r>
      <w:bookmarkStart w:id="8" w:name="block-25306922"/>
      <w:bookmarkEnd w:id="7"/>
      <w:r w:rsidRPr="003B73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F6304D" w:rsidRPr="003B732F" w:rsidRDefault="003B732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F6304D" w:rsidRPr="003B732F" w:rsidRDefault="003B732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db50a40d-f8ae-4e5d-8e70-919f427dc0ce"/>
      <w:r w:rsidRPr="003B732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Изобразительное искусство, 2 класс/ </w:t>
      </w:r>
      <w:proofErr w:type="spellStart"/>
      <w:r w:rsidRPr="003B732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Коротеева</w:t>
      </w:r>
      <w:proofErr w:type="spellEnd"/>
      <w:r w:rsidRPr="003B732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Е.И.; под редакцией </w:t>
      </w:r>
      <w:proofErr w:type="spellStart"/>
      <w:r w:rsidRPr="003B732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Неменского</w:t>
      </w:r>
      <w:proofErr w:type="spellEnd"/>
      <w:r w:rsidRPr="003B732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Б.М., Акционерное общество «Издательство «Просвещение»</w:t>
      </w:r>
      <w:bookmarkEnd w:id="9"/>
    </w:p>
    <w:p w:rsidR="00F6304D" w:rsidRPr="00805B3B" w:rsidRDefault="00805B3B">
      <w:pPr>
        <w:spacing w:after="0"/>
        <w:ind w:left="12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805B3B">
        <w:rPr>
          <w:rFonts w:ascii="Times New Roman" w:hAnsi="Times New Roman" w:cs="Times New Roman"/>
          <w:color w:val="FF0000"/>
          <w:sz w:val="28"/>
          <w:szCs w:val="28"/>
          <w:lang w:val="ru-RU"/>
        </w:rPr>
        <w:t>Год?</w:t>
      </w: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Издания </w:t>
      </w:r>
    </w:p>
    <w:p w:rsidR="00F6304D" w:rsidRPr="003B732F" w:rsidRDefault="003B732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446100" w:rsidRPr="003B732F" w:rsidRDefault="00446100" w:rsidP="0044610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С.Б. Дроздова «Изобразительное искусство» 2кл. </w:t>
      </w:r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поурочные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планы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46100" w:rsidRPr="003B732F" w:rsidRDefault="00446100" w:rsidP="0044610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Изобразительное искусство. Рабочие программы. Предметная линия учебников под редакцией Б. М.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1- 4 классы: пособие для учителей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общеобразоват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Учреждений / Б. М.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Неменский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Л. А.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Неменская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Н. А. Горяева, А. С. Питерских. – М.: Просвещение, 2011.</w:t>
      </w:r>
    </w:p>
    <w:p w:rsidR="00446100" w:rsidRPr="003B732F" w:rsidRDefault="00446100" w:rsidP="0044610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Основы народного и декоративно-прикладного искусства»; Методические рекомендации.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Шпикаловой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Т.Я. - </w:t>
      </w:r>
      <w:proofErr w:type="gram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</w:t>
      </w:r>
      <w:proofErr w:type="gram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Мозаика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Синтез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1996г.</w:t>
      </w:r>
    </w:p>
    <w:p w:rsidR="00446100" w:rsidRPr="003B732F" w:rsidRDefault="00446100" w:rsidP="0044610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 преподавании учебного предмета «Изобразительное искусство» в условиях введения Федерального компонента государственного стандарта общего образования.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 03.2004 № 1089. - </w:t>
      </w:r>
      <w:proofErr w:type="spellStart"/>
      <w:proofErr w:type="gram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proofErr w:type="gram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www . </w:t>
      </w:r>
      <w:proofErr w:type="spellStart"/>
      <w:proofErr w:type="gram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gov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3B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F6304D" w:rsidRPr="00F531EF" w:rsidRDefault="00446100" w:rsidP="00F531EF">
      <w:pPr>
        <w:numPr>
          <w:ilvl w:val="0"/>
          <w:numId w:val="7"/>
        </w:numPr>
        <w:shd w:val="clear" w:color="auto" w:fill="FFFFFF"/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Неменский</w:t>
      </w:r>
      <w:proofErr w:type="spell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Б. М. Методическое пособие к учебникам по изобразительному </w:t>
      </w:r>
      <w:proofErr w:type="gram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искусству :</w:t>
      </w:r>
      <w:proofErr w:type="gram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1–4 классы : пособие для учителя / Б. М. </w:t>
      </w:r>
      <w:proofErr w:type="spell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Неменский</w:t>
      </w:r>
      <w:proofErr w:type="spell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Л. А. </w:t>
      </w:r>
      <w:proofErr w:type="spell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Неменская</w:t>
      </w:r>
      <w:proofErr w:type="spell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Е. И. </w:t>
      </w:r>
      <w:proofErr w:type="spell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; под ред. </w:t>
      </w:r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М. </w:t>
      </w:r>
      <w:proofErr w:type="spell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Неменского</w:t>
      </w:r>
      <w:proofErr w:type="spell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</w:t>
      </w:r>
      <w:proofErr w:type="gram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:</w:t>
      </w:r>
      <w:proofErr w:type="gram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</w:t>
      </w:r>
      <w:proofErr w:type="spellEnd"/>
      <w:r w:rsidRPr="00F53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2010.</w:t>
      </w:r>
    </w:p>
    <w:p w:rsidR="00F6304D" w:rsidRPr="003B732F" w:rsidRDefault="00F630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484C7E" w:rsidRDefault="003B732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B73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446100" w:rsidRPr="003B732F" w:rsidRDefault="0044610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3B7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drive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com</w:t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1.Как рисовать деревья./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kak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risovat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derevja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docx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2.Как рисовать пастелью/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kak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risovat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pastelju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docx</w:t>
      </w:r>
      <w:proofErr w:type="spellEnd"/>
      <w:r w:rsidRPr="003B7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3.Пастельные карандаши/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pastelnye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karandashi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docx</w:t>
      </w:r>
      <w:proofErr w:type="spellEnd"/>
      <w:r w:rsidRPr="003B7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4.Основы владения кистью/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osnovy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vladenija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kistju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docx</w:t>
      </w:r>
      <w:proofErr w:type="spellEnd"/>
      <w:r w:rsidRPr="003B7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5.Рисуем грушу гуашью/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risuem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grushu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guashju</w:t>
      </w:r>
      <w:proofErr w:type="spellEnd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B732F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docx</w:t>
      </w:r>
      <w:proofErr w:type="spellEnd"/>
    </w:p>
    <w:p w:rsidR="00F6304D" w:rsidRPr="00727BBF" w:rsidRDefault="00F6304D">
      <w:pPr>
        <w:spacing w:after="0" w:line="480" w:lineRule="auto"/>
        <w:ind w:left="120"/>
        <w:rPr>
          <w:lang w:val="ru-RU"/>
        </w:rPr>
      </w:pPr>
    </w:p>
    <w:p w:rsidR="00F6304D" w:rsidRPr="00727BBF" w:rsidRDefault="00F6304D">
      <w:pPr>
        <w:rPr>
          <w:lang w:val="ru-RU"/>
        </w:rPr>
        <w:sectPr w:rsidR="00F6304D" w:rsidRPr="00727BB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B732F" w:rsidRPr="00727BBF" w:rsidRDefault="003B732F">
      <w:pPr>
        <w:rPr>
          <w:lang w:val="ru-RU"/>
        </w:rPr>
      </w:pPr>
    </w:p>
    <w:sectPr w:rsidR="003B732F" w:rsidRPr="00727B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E5928"/>
    <w:multiLevelType w:val="multilevel"/>
    <w:tmpl w:val="170A2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0046E36"/>
    <w:multiLevelType w:val="multilevel"/>
    <w:tmpl w:val="C34A8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D01F69"/>
    <w:multiLevelType w:val="multilevel"/>
    <w:tmpl w:val="7A2C4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5EB40C2"/>
    <w:multiLevelType w:val="multilevel"/>
    <w:tmpl w:val="11FC2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7A8764A"/>
    <w:multiLevelType w:val="multilevel"/>
    <w:tmpl w:val="67163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FB30B2"/>
    <w:multiLevelType w:val="multilevel"/>
    <w:tmpl w:val="8EAAB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93242CA"/>
    <w:multiLevelType w:val="multilevel"/>
    <w:tmpl w:val="0596B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8F41D0"/>
    <w:multiLevelType w:val="multilevel"/>
    <w:tmpl w:val="0F3CD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61401649"/>
    <w:multiLevelType w:val="multilevel"/>
    <w:tmpl w:val="3DCE91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E77B2A"/>
    <w:multiLevelType w:val="multilevel"/>
    <w:tmpl w:val="85FEC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DE53D0"/>
    <w:multiLevelType w:val="multilevel"/>
    <w:tmpl w:val="58D45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481697"/>
    <w:multiLevelType w:val="multilevel"/>
    <w:tmpl w:val="93CC9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3C24A9"/>
    <w:multiLevelType w:val="multilevel"/>
    <w:tmpl w:val="5B50A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12"/>
  </w:num>
  <w:num w:numId="11">
    <w:abstractNumId w:val="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6304D"/>
    <w:rsid w:val="0004791B"/>
    <w:rsid w:val="00093106"/>
    <w:rsid w:val="000C3232"/>
    <w:rsid w:val="00194E12"/>
    <w:rsid w:val="00213E2D"/>
    <w:rsid w:val="003B00CE"/>
    <w:rsid w:val="003B732F"/>
    <w:rsid w:val="003F7E71"/>
    <w:rsid w:val="00446100"/>
    <w:rsid w:val="00484C7E"/>
    <w:rsid w:val="004C2089"/>
    <w:rsid w:val="00505178"/>
    <w:rsid w:val="006A1DC2"/>
    <w:rsid w:val="007048E7"/>
    <w:rsid w:val="00727BBF"/>
    <w:rsid w:val="00805B3B"/>
    <w:rsid w:val="00914ECF"/>
    <w:rsid w:val="00934D44"/>
    <w:rsid w:val="00935CB3"/>
    <w:rsid w:val="00A97680"/>
    <w:rsid w:val="00AD278F"/>
    <w:rsid w:val="00B34B5D"/>
    <w:rsid w:val="00DC22E6"/>
    <w:rsid w:val="00E4259B"/>
    <w:rsid w:val="00F531EF"/>
    <w:rsid w:val="00F6304D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B82B8-92E2-4CD7-81FC-E0F2BA9B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8">
    <w:name w:val="c8"/>
    <w:basedOn w:val="a0"/>
    <w:rsid w:val="00446100"/>
  </w:style>
  <w:style w:type="paragraph" w:styleId="ae">
    <w:name w:val="Balloon Text"/>
    <w:basedOn w:val="a"/>
    <w:link w:val="af"/>
    <w:uiPriority w:val="99"/>
    <w:semiHidden/>
    <w:unhideWhenUsed/>
    <w:rsid w:val="003B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732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934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22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22</cp:revision>
  <dcterms:created xsi:type="dcterms:W3CDTF">2023-09-25T02:01:00Z</dcterms:created>
  <dcterms:modified xsi:type="dcterms:W3CDTF">2024-10-27T14:06:00Z</dcterms:modified>
</cp:coreProperties>
</file>